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A" w:rsidRDefault="00C75FEA">
      <w:pPr>
        <w:pStyle w:val="Ttulo1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SOLICITUD DE AMPLIACIÓN </w:t>
      </w:r>
    </w:p>
    <w:p w:rsidR="00C75FEA" w:rsidRDefault="00C75FEA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 estancia ERASMUS para el año académico 20__/20__</w:t>
      </w:r>
    </w:p>
    <w:p w:rsidR="00C75FEA" w:rsidRDefault="00C75FE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THE EXTENSION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of an ERASMUS Mobility for the academic year 20__/20__</w:t>
      </w:r>
    </w:p>
    <w:p w:rsidR="00C75FEA" w:rsidRDefault="00C75FEA">
      <w:pPr>
        <w:rPr>
          <w:rFonts w:ascii="Arial" w:hAnsi="Arial" w:cs="Arial"/>
          <w:sz w:val="24"/>
          <w:szCs w:val="24"/>
          <w:lang w:val="en-GB"/>
        </w:rPr>
      </w:pPr>
    </w:p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Nombre del estudiante</w:t>
      </w:r>
      <w:r>
        <w:rPr>
          <w:rFonts w:ascii="Arial" w:hAnsi="Arial" w:cs="Arial"/>
          <w:lang w:val="es-ES"/>
        </w:rPr>
        <w:t xml:space="preserve"> / Student’s name: </w:t>
      </w:r>
    </w:p>
    <w:bookmarkStart w:id="1" w:name="Texto1"/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</w:p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Universidad de origen</w:t>
      </w:r>
      <w:r>
        <w:rPr>
          <w:rFonts w:ascii="Arial" w:hAnsi="Arial" w:cs="Arial"/>
          <w:lang w:val="es-ES"/>
        </w:rPr>
        <w:t xml:space="preserve"> / Home Institution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bCs/>
          <w:lang w:val="es-ES"/>
        </w:rPr>
        <w:t>Universidad de destino</w:t>
      </w:r>
      <w:r>
        <w:rPr>
          <w:rFonts w:ascii="Arial" w:hAnsi="Arial" w:cs="Arial"/>
          <w:lang w:val="es-ES"/>
        </w:rPr>
        <w:t xml:space="preserve"> / Host Institution</w:t>
      </w:r>
    </w:p>
    <w:bookmarkStart w:id="2" w:name="Texto2"/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3" w:name="Texto8"/>
      <w:r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</w:p>
    <w:p w:rsidR="00C75FEA" w:rsidRDefault="00C75FEA">
      <w:pPr>
        <w:pStyle w:val="Ttulo3"/>
        <w:rPr>
          <w:u w:val="single"/>
        </w:rPr>
      </w:pPr>
      <w:r>
        <w:rPr>
          <w:u w:val="single"/>
        </w:rPr>
        <w:t xml:space="preserve">Solicitud del estudiante / </w:t>
      </w:r>
      <w:r>
        <w:rPr>
          <w:b w:val="0"/>
          <w:bCs w:val="0"/>
          <w:u w:val="single"/>
        </w:rPr>
        <w:t>Student’s application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bCs/>
          <w:lang w:val="es-ES"/>
        </w:rPr>
      </w:pP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la presente solicito la extensión de mi estancia ERASMUS por un período de</w:t>
      </w:r>
      <w:r>
        <w:rPr>
          <w:rFonts w:ascii="Arial" w:hAnsi="Arial" w:cs="Arial"/>
          <w:lang w:val="es-ES"/>
        </w:rPr>
        <w:t xml:space="preserve"> </w:t>
      </w:r>
      <w:bookmarkStart w:id="4" w:name="Texto4"/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4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meses.</w:t>
      </w:r>
    </w:p>
    <w:p w:rsidR="00C75FEA" w:rsidRDefault="00C75FEA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 hereby apply for an extension of my mobility stay abroad by </w:t>
      </w:r>
      <w:bookmarkStart w:id="5" w:name="Texto7"/>
      <w:r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GB"/>
        </w:rPr>
      </w:r>
      <w:r>
        <w:rPr>
          <w:rFonts w:ascii="Arial" w:hAnsi="Arial" w:cs="Arial"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sz w:val="16"/>
          <w:szCs w:val="16"/>
          <w:lang w:val="en-GB"/>
        </w:rPr>
        <w:fldChar w:fldCharType="end"/>
      </w:r>
      <w:bookmarkEnd w:id="5"/>
      <w:r>
        <w:rPr>
          <w:rFonts w:ascii="Arial" w:hAnsi="Arial" w:cs="Arial"/>
          <w:sz w:val="16"/>
          <w:szCs w:val="16"/>
          <w:lang w:val="en-GB"/>
        </w:rPr>
        <w:t xml:space="preserve"> month(s). 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Desde</w:t>
      </w:r>
      <w:r>
        <w:rPr>
          <w:rFonts w:ascii="Arial" w:hAnsi="Arial" w:cs="Arial"/>
          <w:lang w:val="en-GB"/>
        </w:rPr>
        <w:t xml:space="preserve">/ from </w:t>
      </w:r>
      <w:bookmarkStart w:id="6" w:name="Texto5"/>
      <w:r>
        <w:rPr>
          <w:rFonts w:ascii="Arial" w:hAnsi="Arial" w:cs="Arial"/>
          <w:lang w:val="en-GB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  <w:r>
        <w:rPr>
          <w:rFonts w:ascii="Arial" w:hAnsi="Arial" w:cs="Arial"/>
          <w:lang w:val="en-GB"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>Hasta</w:t>
      </w:r>
      <w:r>
        <w:rPr>
          <w:rFonts w:ascii="Arial" w:hAnsi="Arial" w:cs="Arial"/>
          <w:lang w:val="en-GB"/>
        </w:rPr>
        <w:t xml:space="preserve"> / to </w:t>
      </w:r>
      <w:bookmarkStart w:id="7" w:name="Texto6"/>
      <w:r>
        <w:rPr>
          <w:rFonts w:ascii="Arial" w:hAnsi="Arial" w:cs="Arial"/>
          <w:lang w:val="en-GB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7"/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  day – month – year                    day – month - year</w:t>
      </w:r>
      <w:r>
        <w:rPr>
          <w:rFonts w:ascii="Arial" w:hAnsi="Arial" w:cs="Arial"/>
          <w:lang w:val="en-GB"/>
        </w:rPr>
        <w:tab/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el/los siguientes motivos</w:t>
      </w:r>
      <w:r>
        <w:rPr>
          <w:rFonts w:ascii="Arial" w:hAnsi="Arial" w:cs="Arial"/>
          <w:lang w:val="es-ES"/>
        </w:rPr>
        <w:t xml:space="preserve"> / For the following reasons: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</w:t>
      </w:r>
      <w:r w:rsidR="00410527">
        <w:rPr>
          <w:rFonts w:ascii="Arial" w:hAnsi="Arial" w:cs="Arial"/>
          <w:lang w:val="es-ES"/>
        </w:rPr>
        <w:t>_______________________________</w:t>
      </w:r>
    </w:p>
    <w:p w:rsidR="00027B0E" w:rsidRDefault="00027B0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  <w:r w:rsidR="00410527">
        <w:rPr>
          <w:rFonts w:ascii="Arial" w:hAnsi="Arial" w:cs="Arial"/>
          <w:lang w:val="es-ES"/>
        </w:rPr>
        <w:t>_______________________________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7321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65pt" to="44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mE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VoTe9MaVELJWOxuqo2f1Yp41/e6Q0uuWqAOPHF8vBvKykJG8SQkbZ+CGff9ZM4ghR69j&#10;o86N7QIktACdox6Xux787BGFw7xI00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17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A7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TUNveuMKCKnUzobq6Fm9mK2m3x1SumqJOvDI8fViIC8LGcmblLBxBm7Y9581gxhy9Do2&#10;6tzYLkBCC9A56nG568HPHlE4zLOn7Ck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"/>
            </w:pict>
          </mc:Fallback>
        </mc:AlternateContent>
      </w:r>
    </w:p>
    <w:p w:rsidR="00C75FEA" w:rsidRDefault="00027B0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552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</w:r>
      <w:r w:rsidR="00C75FEA">
        <w:rPr>
          <w:rFonts w:ascii="Arial" w:hAnsi="Arial" w:cs="Arial"/>
          <w:sz w:val="16"/>
          <w:szCs w:val="16"/>
          <w:lang w:val="es-ES"/>
        </w:rPr>
        <w:t>(</w:t>
      </w:r>
      <w:r w:rsidR="00C75FEA">
        <w:rPr>
          <w:rFonts w:ascii="Arial" w:hAnsi="Arial" w:cs="Arial"/>
          <w:b/>
          <w:bCs/>
          <w:sz w:val="16"/>
          <w:szCs w:val="16"/>
          <w:lang w:val="es-ES"/>
        </w:rPr>
        <w:t>fecha</w:t>
      </w:r>
      <w:r w:rsidR="00C75FEA">
        <w:rPr>
          <w:rFonts w:ascii="Arial" w:hAnsi="Arial" w:cs="Arial"/>
          <w:sz w:val="16"/>
          <w:szCs w:val="16"/>
          <w:lang w:val="es-ES"/>
        </w:rPr>
        <w:t xml:space="preserve"> / date)</w:t>
      </w:r>
      <w:r w:rsidR="00C75FEA">
        <w:rPr>
          <w:rFonts w:ascii="Arial" w:hAnsi="Arial" w:cs="Arial"/>
          <w:sz w:val="16"/>
          <w:szCs w:val="16"/>
          <w:lang w:val="es-ES"/>
        </w:rPr>
        <w:tab/>
        <w:t>(</w:t>
      </w:r>
      <w:r w:rsidR="00C75FEA">
        <w:rPr>
          <w:rFonts w:ascii="Arial" w:hAnsi="Arial" w:cs="Arial"/>
          <w:b/>
          <w:bCs/>
          <w:sz w:val="16"/>
          <w:szCs w:val="16"/>
          <w:lang w:val="es-ES"/>
        </w:rPr>
        <w:t xml:space="preserve">Firma del estudiante </w:t>
      </w:r>
      <w:r w:rsidR="00C75FEA">
        <w:rPr>
          <w:rFonts w:ascii="Arial" w:hAnsi="Arial" w:cs="Arial"/>
          <w:sz w:val="16"/>
          <w:szCs w:val="16"/>
          <w:lang w:val="es-ES"/>
        </w:rPr>
        <w:t>/ Student’s signature)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410527">
        <w:rPr>
          <w:rFonts w:ascii="Arial" w:hAnsi="Arial" w:cs="Arial"/>
          <w:b/>
          <w:bCs/>
          <w:u w:val="single"/>
          <w:lang w:val="es-ES"/>
        </w:rPr>
        <w:t>Aceptación de la Universidad de destino /</w:t>
      </w:r>
      <w:r w:rsidRPr="00410527">
        <w:rPr>
          <w:rFonts w:ascii="Arial" w:hAnsi="Arial" w:cs="Arial"/>
          <w:u w:val="single"/>
          <w:lang w:val="es-ES"/>
        </w:rPr>
        <w:t xml:space="preserve"> Approval of Application by the host institution</w:t>
      </w:r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 w:rsidRPr="00410527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C75FEA" w:rsidRDefault="00C75FEA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C75FEA" w:rsidRDefault="00C75FEA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name: </w:t>
      </w:r>
    </w:p>
    <w:p w:rsidR="00C75FEA" w:rsidRDefault="007321FA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Q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Xe9MYVEFKpnQ3V0bN6MVtNvzukdNUSdeCR4+vFQF4WMpI3KWHjDNyw7z9rBjHk6HVs&#10;1LmxXYCEFqBz1ONy14OfPaJw+DSfz0Bk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"/>
            </w:pict>
          </mc:Fallback>
        </mc:AlternateContent>
      </w:r>
      <w:r w:rsidR="00C75FEA">
        <w:rPr>
          <w:rFonts w:ascii="Arial" w:hAnsi="Arial" w:cs="Arial"/>
          <w:lang w:val="es-ES"/>
        </w:rPr>
        <w:t xml:space="preserve">  </w:t>
      </w:r>
    </w:p>
    <w:p w:rsidR="00C75FEA" w:rsidRDefault="007321FA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Q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WPoTW9cASGV2tpQHT2pV/Os6XeHlK5aovY8cnw7G8jLQkbyLiVsnIEbdv0XzSCGHLyO&#10;jTo1tguQ0AJ0inqcb3rwk0cUDh/m8x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hiTk&#10;Jx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 w:rsidR="00C75FEA">
        <w:rPr>
          <w:rFonts w:ascii="Arial" w:hAnsi="Arial" w:cs="Arial"/>
          <w:lang w:val="es-ES"/>
        </w:rPr>
        <w:t xml:space="preserve"> </w:t>
      </w:r>
      <w:r w:rsidR="00C75FEA">
        <w:rPr>
          <w:rFonts w:ascii="Arial" w:hAnsi="Arial" w:cs="Arial"/>
          <w:b/>
          <w:bCs/>
          <w:lang w:val="es-ES"/>
        </w:rPr>
        <w:t>Cargo</w:t>
      </w:r>
      <w:r w:rsidR="00C75FEA">
        <w:rPr>
          <w:rFonts w:ascii="Arial" w:hAnsi="Arial" w:cs="Arial"/>
          <w:lang w:val="es-ES"/>
        </w:rPr>
        <w:t xml:space="preserve"> / function: </w:t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7321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M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J9lT9pS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r7Lz&#10;Cx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M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JHvKnlK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"/>
            </w:pict>
          </mc:Fallback>
        </mc:AlternateContent>
      </w:r>
      <w:r w:rsidR="00C75FEA">
        <w:rPr>
          <w:rFonts w:ascii="Arial" w:hAnsi="Arial" w:cs="Arial"/>
          <w:lang w:val="es-ES"/>
        </w:rPr>
        <w:tab/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date)   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/signature,  stamp)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lang w:val="es-ES"/>
        </w:rPr>
      </w:pPr>
    </w:p>
    <w:p w:rsidR="00410527" w:rsidRPr="00C332D3" w:rsidRDefault="00C75FEA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027B0E">
        <w:rPr>
          <w:rFonts w:ascii="Arial" w:hAnsi="Arial" w:cs="Arial"/>
          <w:b/>
          <w:bCs/>
          <w:lang w:val="es-ES"/>
        </w:rPr>
        <w:t xml:space="preserve"> </w:t>
      </w:r>
      <w:r w:rsidR="00410527" w:rsidRPr="00C332D3">
        <w:rPr>
          <w:rFonts w:ascii="Arial" w:hAnsi="Arial" w:cs="Arial"/>
          <w:b/>
          <w:bCs/>
          <w:u w:val="single"/>
          <w:lang w:val="es-ES"/>
        </w:rPr>
        <w:t>Aceptación de la Universidad de origen /</w:t>
      </w:r>
      <w:r w:rsidR="00410527" w:rsidRPr="00C332D3">
        <w:rPr>
          <w:rFonts w:ascii="Arial" w:hAnsi="Arial" w:cs="Arial"/>
          <w:u w:val="single"/>
          <w:lang w:val="es-ES"/>
        </w:rPr>
        <w:t xml:space="preserve"> Approval of Application by the home institution</w:t>
      </w:r>
    </w:p>
    <w:p w:rsidR="00410527" w:rsidRPr="00C332D3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 w:rsidRPr="00C332D3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410527" w:rsidRDefault="00410527" w:rsidP="00410527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410527" w:rsidRDefault="00410527" w:rsidP="00410527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name: </w:t>
      </w:r>
    </w:p>
    <w:p w:rsidR="00410527" w:rsidRDefault="007321FA" w:rsidP="00410527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o1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SaxNb1wBIZXa2pAdPalX86zpd4eUrlqi9jxyfDsbuJeFaibvroSNM/DCrv+iGcSQg9ex&#10;UKfGdgESSoBOUY/zTQ9+8ojC4cN8PgORMaK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"/>
            </w:pict>
          </mc:Fallback>
        </mc:AlternateContent>
      </w:r>
      <w:r w:rsidR="00410527">
        <w:rPr>
          <w:rFonts w:ascii="Arial" w:hAnsi="Arial" w:cs="Arial"/>
          <w:lang w:val="es-ES"/>
        </w:rPr>
        <w:t xml:space="preserve">  </w:t>
      </w:r>
    </w:p>
    <w:p w:rsidR="00410527" w:rsidRDefault="007321FA" w:rsidP="00410527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oPFA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jKj6&#10;Dx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 w:rsidR="00410527">
        <w:rPr>
          <w:rFonts w:ascii="Arial" w:hAnsi="Arial" w:cs="Arial"/>
          <w:lang w:val="es-ES"/>
        </w:rPr>
        <w:t xml:space="preserve"> </w:t>
      </w:r>
      <w:r w:rsidR="00410527">
        <w:rPr>
          <w:rFonts w:ascii="Arial" w:hAnsi="Arial" w:cs="Arial"/>
          <w:b/>
          <w:bCs/>
          <w:lang w:val="es-ES"/>
        </w:rPr>
        <w:t>Cargo</w:t>
      </w:r>
      <w:r w:rsidR="00410527">
        <w:rPr>
          <w:rFonts w:ascii="Arial" w:hAnsi="Arial" w:cs="Arial"/>
          <w:lang w:val="es-ES"/>
        </w:rPr>
        <w:t xml:space="preserve"> / function: </w:t>
      </w: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410527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410527" w:rsidRDefault="007321FA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4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eehNb1wBIZXa2VAdPasXs9X0u0NKVy1RBx45vl4M5GUhI3mTEjbOwA37/rNmEEOOXsdG&#10;nRvbBUhoATpHPS53PfjZIwqHefaUPa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tPG+&#10;KR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4T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"/>
            </w:pict>
          </mc:Fallback>
        </mc:AlternateContent>
      </w:r>
      <w:r w:rsidR="00410527">
        <w:rPr>
          <w:rFonts w:ascii="Arial" w:hAnsi="Arial" w:cs="Arial"/>
          <w:lang w:val="es-ES"/>
        </w:rPr>
        <w:tab/>
      </w:r>
    </w:p>
    <w:p w:rsidR="00410527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date)   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/signature,  stamp)</w:t>
      </w:r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84"/>
          <w:tab w:val="left" w:pos="3969"/>
        </w:tabs>
        <w:rPr>
          <w:rFonts w:ascii="Arial" w:hAnsi="Arial" w:cs="Arial"/>
          <w:lang w:val="es-ES"/>
        </w:rPr>
      </w:pPr>
    </w:p>
    <w:sectPr w:rsidR="00C75FEA" w:rsidRPr="00410527">
      <w:headerReference w:type="default" r:id="rId8"/>
      <w:footerReference w:type="default" r:id="rId9"/>
      <w:pgSz w:w="11907" w:h="16840"/>
      <w:pgMar w:top="1134" w:right="1418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4A" w:rsidRDefault="00455E4A">
      <w:r>
        <w:separator/>
      </w:r>
    </w:p>
  </w:endnote>
  <w:endnote w:type="continuationSeparator" w:id="0">
    <w:p w:rsidR="00455E4A" w:rsidRDefault="004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EA" w:rsidRDefault="007321FA">
    <w:pPr>
      <w:jc w:val="center"/>
      <w:rPr>
        <w:rFonts w:ascii="Arial" w:hAnsi="Arial" w:cs="Arial"/>
        <w:sz w:val="10"/>
        <w:szCs w:val="1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2888615</wp:posOffset>
              </wp:positionH>
              <wp:positionV relativeFrom="paragraph">
                <wp:posOffset>-15875</wp:posOffset>
              </wp:positionV>
              <wp:extent cx="148590" cy="14859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27.45pt;margin-top:-1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TC78A&#10;AADaAAAADwAAAGRycy9kb3ducmV2LnhtbESPQYvCMBSE7wv+h/AEb2taDypdo4ggiDd1kT0+mtem&#10;2LyUJNb6740g7HGYmW+Y1WawrejJh8axgnyagSAunW64VvB72X8vQYSIrLF1TAqeFGCzHn2tsNDu&#10;wSfqz7EWCcKhQAUmxq6QMpSGLIap64iTVzlvMSbpa6k9PhLctnKWZXNpseG0YLCjnaHydr5bBdXu&#10;frtezB8+QzXLFv7Y2zyvlJqMh+0PiEhD/A9/2getYAHvK+k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9MLvwAAANoAAAAPAAAAAAAAAAAAAAAAAJgCAABkcnMvZG93bnJl&#10;di54bWxQSwUGAAAAAAQABAD1AAAAhA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XucMA&#10;AADaAAAADwAAAGRycy9kb3ducmV2LnhtbESPQWvCQBSE7wX/w/IK3urGUouNrmJLBUGoqD14fGSf&#10;SWj2bdh9NfHfu0Khx2FmvmHmy9416kIh1p4NjEcZKOLC25pLA9/H9dMUVBRki41nMnClCMvF4GGO&#10;ufUd7+lykFIlCMccDVQiba51LCpyGEe+JU7e2QeHkmQotQ3YJbhr9HOWvWqHNaeFClv6qKj4Ofw6&#10;A5PxtAu7diuf0sU+O5cn/np/MWb42K9moIR6+Q//tTfWwBvcr6Qb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Xuc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0vcMA&#10;AADbAAAADwAAAGRycy9kb3ducmV2LnhtbESPQWvDMAyF74P+B6PCbqvTHbaR1S2lJdBrszDam4i1&#10;JDSW09hLsvz66TDYTeI9vfdps5tcqwbqQ+PZwHqVgCIuvW24MlB8ZE9voEJEtth6JgM/FGC3XTxs&#10;MLV+5DMNeayUhHBI0UAdY5dqHcqaHIaV74hF+/K9wyhrX2nb4yjhrtXPSfKiHTYsDTV2dKipvOXf&#10;zsCrzq+XrqS5OF7vGV7c59wOzpjH5bR/BxVpiv/mv+uT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0v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pqL0A&#10;AADbAAAADwAAAGRycy9kb3ducmV2LnhtbERPy6rCMBDdC/5DGMGdphWuj2oUEUS3PsDt2IxtsJnU&#10;Jlfr3xvhwt3N4TxnsWptJZ7UeONYQTpMQBDnThsuFJxP28EUhA/IGivHpOBNHlbLbmeBmXYvPtDz&#10;GAoRQ9hnqKAMoc6k9HlJFv3Q1cSRu7nGYoiwKaRu8BXDbSVHSTKWFg3HhhJr2pSU34+/VkGVTx5a&#10;692V0p9N4s1sZ7bji1L9XruegwjUhn/xn3uv4/wUvr/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7CpqL0AAADbAAAADwAAAAAAAAAAAAAAAACYAgAAZHJzL2Rvd25yZXYu&#10;eG1sUEsFBgAAAAAEAAQA9QAAAII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MScEA&#10;AADbAAAADwAAAGRycy9kb3ducmV2LnhtbERP3WrCMBS+H/gO4QjeDE0tbEhnlCEKspux1gc4NGdp&#10;WXNSk9jWtzeDwe7Ox/d7tvvJdmIgH1rHCtarDARx7XTLRsGlOi03IEJE1tg5JgV3CrDfzZ62WGg3&#10;8hcNZTQihXAoUEETY19IGeqGLIaV64kT9+28xZigN1J7HFO47WSeZa/SYsupocGeDg3VP+XNKhie&#10;y49zeTxWn1N1HaXLTf7ijVKL+fT+BiLSFP/Ff+6zTvNz+P0lH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5TEn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4FcQA&#10;AADbAAAADwAAAGRycy9kb3ducmV2LnhtbERPTU8CMRC9k/gfmjHxBl2UmM1CIcTEyEE0olG8Tbbj&#10;dqGdLtuyrP/empBwm5f3ObNF76zoqA21ZwXjUQaCuPS65krBx/vjMAcRIrJG65kU/FKAxfxqMMNC&#10;+xO/UbeJlUghHApUYGJsCilDachhGPmGOHE/vnUYE2wrqVs8pXBn5W2W3UuHNacGgw09GCr3m6NT&#10;YN3k8LX87iaf5jW3L+vt89NunCt1c90vpyAi9fEiPrtXOs2/g/9f0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+BX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7A1CD0">
    <w:pPr>
      <w:pStyle w:val="Ttulo2"/>
      <w:spacing w:line="240" w:lineRule="auto"/>
      <w:rPr>
        <w:b w:val="0"/>
        <w:bCs w:val="0"/>
      </w:rPr>
    </w:pPr>
    <w:r>
      <w:rPr>
        <w:b w:val="0"/>
        <w:bCs w:val="0"/>
      </w:rPr>
      <w:t>SERVICIO</w:t>
    </w:r>
    <w:r w:rsidR="000A79FA">
      <w:rPr>
        <w:b w:val="0"/>
        <w:bCs w:val="0"/>
      </w:rPr>
      <w:t xml:space="preserve"> DE RELACIONES INTERNACIONALES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 MIGUEL HERNÁNDEZ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Avda. de la  Universidadl, s/n – 03202 ELCHE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Telf.: + 34 96 665 87 10 – Fax: + 34 96 665 87 05</w:t>
    </w:r>
  </w:p>
  <w:p w:rsidR="00C75FEA" w:rsidRDefault="00C75FE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7A6010">
        <w:rPr>
          <w:rStyle w:val="Hipervnculo"/>
          <w:rFonts w:ascii="Arial" w:hAnsi="Arial" w:cs="Arial"/>
          <w:sz w:val="16"/>
          <w:szCs w:val="16"/>
        </w:rPr>
        <w:t>movilidad</w:t>
      </w:r>
      <w:r>
        <w:rPr>
          <w:rStyle w:val="Hipervnculo"/>
          <w:rFonts w:ascii="Arial" w:hAnsi="Arial" w:cs="Arial"/>
          <w:sz w:val="16"/>
          <w:szCs w:val="16"/>
        </w:rPr>
        <w:t>@umh.es</w:t>
      </w:r>
    </w:hyperlink>
  </w:p>
  <w:p w:rsidR="00C75FEA" w:rsidRDefault="00C75FE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website: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US"/>
        </w:rPr>
        <w:t>http://www.umh.es/ori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:rsidR="00C75FEA" w:rsidRDefault="00C75FEA">
    <w:pPr>
      <w:pStyle w:val="Piedepgina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4A" w:rsidRDefault="00455E4A">
      <w:r>
        <w:separator/>
      </w:r>
    </w:p>
  </w:footnote>
  <w:footnote w:type="continuationSeparator" w:id="0">
    <w:p w:rsidR="00455E4A" w:rsidRDefault="0045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EA" w:rsidRDefault="007321FA" w:rsidP="007321FA">
    <w:pPr>
      <w:pStyle w:val="Encabezado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>
          <wp:extent cx="590550" cy="581025"/>
          <wp:effectExtent l="0" t="0" r="0" b="9525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1FA" w:rsidRDefault="007321FA" w:rsidP="007321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7A"/>
    <w:multiLevelType w:val="hybridMultilevel"/>
    <w:tmpl w:val="4D54E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4E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A"/>
    <w:rsid w:val="00027B0E"/>
    <w:rsid w:val="000A79FA"/>
    <w:rsid w:val="0025584B"/>
    <w:rsid w:val="00284E31"/>
    <w:rsid w:val="00325E9F"/>
    <w:rsid w:val="00410527"/>
    <w:rsid w:val="00455E4A"/>
    <w:rsid w:val="00516862"/>
    <w:rsid w:val="006E64E7"/>
    <w:rsid w:val="00724440"/>
    <w:rsid w:val="007321FA"/>
    <w:rsid w:val="007A1CD0"/>
    <w:rsid w:val="007A6010"/>
    <w:rsid w:val="00AC66DA"/>
    <w:rsid w:val="00BA2357"/>
    <w:rsid w:val="00BC3801"/>
    <w:rsid w:val="00C332D3"/>
    <w:rsid w:val="00C75FEA"/>
    <w:rsid w:val="00E06959"/>
    <w:rsid w:val="00F6111D"/>
    <w:rsid w:val="00F65982"/>
    <w:rsid w:val="00F91E51"/>
    <w:rsid w:val="00F9238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ANTRAG auf Verlängerung A + ACH</vt:lpstr>
    </vt:vector>
  </TitlesOfParts>
  <Company>BEB-Sokrates-BMWV</Company>
  <LinksUpToDate>false</LinksUpToDate>
  <CharactersWithSpaces>1943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A + ACH</dc:title>
  <dc:subject>Kurz-Version</dc:subject>
  <dc:creator>Dr. Carin Dániel-Ramírez-Schiller</dc:creator>
  <cp:lastModifiedBy>m.candela</cp:lastModifiedBy>
  <cp:revision>2</cp:revision>
  <cp:lastPrinted>2010-03-25T08:22:00Z</cp:lastPrinted>
  <dcterms:created xsi:type="dcterms:W3CDTF">2017-03-22T09:57:00Z</dcterms:created>
  <dcterms:modified xsi:type="dcterms:W3CDTF">2017-03-22T09:57:00Z</dcterms:modified>
</cp:coreProperties>
</file>